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EF" w:rsidRDefault="00980CEF" w:rsidP="007E5880">
      <w:pPr>
        <w:jc w:val="center"/>
        <w:rPr>
          <w:b/>
          <w:sz w:val="32"/>
        </w:rPr>
      </w:pPr>
      <w:r w:rsidRPr="0095035D">
        <w:rPr>
          <w:b/>
          <w:sz w:val="32"/>
        </w:rPr>
        <w:t>План р</w:t>
      </w:r>
      <w:bookmarkStart w:id="0" w:name="_GoBack"/>
      <w:bookmarkEnd w:id="0"/>
      <w:r w:rsidRPr="0095035D">
        <w:rPr>
          <w:b/>
          <w:sz w:val="32"/>
        </w:rPr>
        <w:t xml:space="preserve">аботы в субботу </w:t>
      </w:r>
      <w:r w:rsidR="0095035D" w:rsidRPr="0095035D">
        <w:rPr>
          <w:b/>
          <w:sz w:val="32"/>
        </w:rPr>
        <w:t>15</w:t>
      </w:r>
      <w:r w:rsidR="00431CF7" w:rsidRPr="0095035D">
        <w:rPr>
          <w:b/>
          <w:sz w:val="32"/>
        </w:rPr>
        <w:t xml:space="preserve"> декабря </w:t>
      </w:r>
      <w:r w:rsidR="007C6458" w:rsidRPr="0095035D">
        <w:rPr>
          <w:b/>
          <w:sz w:val="32"/>
        </w:rPr>
        <w:t xml:space="preserve"> </w:t>
      </w:r>
      <w:r w:rsidR="00150C55" w:rsidRPr="0095035D">
        <w:rPr>
          <w:b/>
          <w:sz w:val="32"/>
        </w:rPr>
        <w:t>2018</w:t>
      </w:r>
      <w:r w:rsidRPr="0095035D">
        <w:rPr>
          <w:b/>
          <w:sz w:val="32"/>
        </w:rPr>
        <w:t xml:space="preserve"> года</w:t>
      </w:r>
    </w:p>
    <w:p w:rsidR="007E5880" w:rsidRPr="0095035D" w:rsidRDefault="007E5880" w:rsidP="007E5880">
      <w:pPr>
        <w:jc w:val="center"/>
        <w:rPr>
          <w:b/>
          <w:sz w:val="32"/>
        </w:rPr>
      </w:pPr>
    </w:p>
    <w:p w:rsidR="00B158C7" w:rsidRDefault="00B158C7" w:rsidP="00980CEF">
      <w:pPr>
        <w:jc w:val="center"/>
        <w:rPr>
          <w:b/>
          <w:sz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985"/>
        <w:gridCol w:w="3402"/>
        <w:gridCol w:w="2977"/>
        <w:gridCol w:w="2409"/>
      </w:tblGrid>
      <w:tr w:rsidR="0095035D" w:rsidTr="0095035D">
        <w:tc>
          <w:tcPr>
            <w:tcW w:w="1985" w:type="dxa"/>
            <w:vAlign w:val="center"/>
          </w:tcPr>
          <w:p w:rsidR="0095035D" w:rsidRDefault="0095035D" w:rsidP="009503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Время, место</w:t>
            </w:r>
          </w:p>
        </w:tc>
        <w:tc>
          <w:tcPr>
            <w:tcW w:w="3402" w:type="dxa"/>
            <w:vAlign w:val="center"/>
          </w:tcPr>
          <w:p w:rsidR="0095035D" w:rsidRDefault="0095035D" w:rsidP="009503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Дело</w:t>
            </w:r>
          </w:p>
        </w:tc>
        <w:tc>
          <w:tcPr>
            <w:tcW w:w="2977" w:type="dxa"/>
            <w:vAlign w:val="center"/>
          </w:tcPr>
          <w:p w:rsidR="0095035D" w:rsidRDefault="0095035D" w:rsidP="009503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2409" w:type="dxa"/>
            <w:vAlign w:val="center"/>
          </w:tcPr>
          <w:p w:rsidR="0095035D" w:rsidRDefault="0095035D" w:rsidP="009503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Организатор</w:t>
            </w:r>
          </w:p>
        </w:tc>
      </w:tr>
      <w:tr w:rsidR="0095035D" w:rsidTr="0095035D">
        <w:tc>
          <w:tcPr>
            <w:tcW w:w="1985" w:type="dxa"/>
            <w:vAlign w:val="center"/>
          </w:tcPr>
          <w:p w:rsidR="0095035D" w:rsidRDefault="0095035D" w:rsidP="0095035D">
            <w:pPr>
              <w:tabs>
                <w:tab w:val="left" w:pos="555"/>
              </w:tabs>
              <w:jc w:val="center"/>
              <w:rPr>
                <w:sz w:val="28"/>
              </w:rPr>
            </w:pPr>
            <w:r w:rsidRPr="0095035D">
              <w:rPr>
                <w:sz w:val="28"/>
              </w:rPr>
              <w:t xml:space="preserve">10.00 </w:t>
            </w:r>
          </w:p>
          <w:p w:rsidR="0095035D" w:rsidRPr="0095035D" w:rsidRDefault="0095035D" w:rsidP="0095035D">
            <w:pPr>
              <w:tabs>
                <w:tab w:val="left" w:pos="555"/>
              </w:tabs>
              <w:jc w:val="center"/>
              <w:rPr>
                <w:sz w:val="28"/>
              </w:rPr>
            </w:pPr>
            <w:r w:rsidRPr="0095035D">
              <w:rPr>
                <w:sz w:val="28"/>
              </w:rPr>
              <w:t>СШ №10</w:t>
            </w:r>
          </w:p>
        </w:tc>
        <w:tc>
          <w:tcPr>
            <w:tcW w:w="3402" w:type="dxa"/>
            <w:vAlign w:val="center"/>
          </w:tcPr>
          <w:p w:rsid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Октябрятский </w:t>
            </w:r>
          </w:p>
          <w:p w:rsidR="0095035D" w:rsidRPr="0095035D" w:rsidRDefault="0095035D" w:rsidP="0095035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флеш</w:t>
            </w:r>
            <w:proofErr w:type="spellEnd"/>
            <w:r>
              <w:rPr>
                <w:sz w:val="28"/>
              </w:rPr>
              <w:t>-моб</w:t>
            </w:r>
          </w:p>
        </w:tc>
        <w:tc>
          <w:tcPr>
            <w:tcW w:w="2977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Октябрятские отряды пионерских дружин</w:t>
            </w:r>
          </w:p>
        </w:tc>
        <w:tc>
          <w:tcPr>
            <w:tcW w:w="2409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Клуб «Лидер»</w:t>
            </w:r>
          </w:p>
        </w:tc>
      </w:tr>
      <w:tr w:rsidR="0095035D" w:rsidTr="0095035D">
        <w:tc>
          <w:tcPr>
            <w:tcW w:w="1985" w:type="dxa"/>
            <w:vAlign w:val="center"/>
          </w:tcPr>
          <w:p w:rsidR="0095035D" w:rsidRDefault="0095035D" w:rsidP="0095035D">
            <w:pPr>
              <w:jc w:val="center"/>
              <w:rPr>
                <w:sz w:val="28"/>
              </w:rPr>
            </w:pPr>
            <w:r w:rsidRPr="0095035D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95035D">
              <w:rPr>
                <w:sz w:val="28"/>
              </w:rPr>
              <w:t xml:space="preserve">.00 </w:t>
            </w:r>
          </w:p>
          <w:p w:rsidR="0095035D" w:rsidRPr="0095035D" w:rsidRDefault="0095035D" w:rsidP="0095035D">
            <w:pPr>
              <w:jc w:val="center"/>
              <w:rPr>
                <w:sz w:val="28"/>
              </w:rPr>
            </w:pPr>
            <w:r w:rsidRPr="0095035D">
              <w:rPr>
                <w:sz w:val="28"/>
              </w:rPr>
              <w:t>ц/т Эврика</w:t>
            </w:r>
          </w:p>
        </w:tc>
        <w:tc>
          <w:tcPr>
            <w:tcW w:w="3402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Творческие мастерские «Зимние фантазии»</w:t>
            </w:r>
          </w:p>
        </w:tc>
        <w:tc>
          <w:tcPr>
            <w:tcW w:w="2977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Кружки </w:t>
            </w:r>
          </w:p>
        </w:tc>
        <w:tc>
          <w:tcPr>
            <w:tcW w:w="2409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Шепалова И.В.</w:t>
            </w:r>
          </w:p>
        </w:tc>
      </w:tr>
      <w:tr w:rsidR="0095035D" w:rsidTr="0095035D">
        <w:tc>
          <w:tcPr>
            <w:tcW w:w="1985" w:type="dxa"/>
            <w:vAlign w:val="center"/>
          </w:tcPr>
          <w:p w:rsidR="0095035D" w:rsidRDefault="0095035D" w:rsidP="0095035D">
            <w:pPr>
              <w:jc w:val="center"/>
              <w:rPr>
                <w:sz w:val="28"/>
              </w:rPr>
            </w:pPr>
            <w:r w:rsidRPr="0095035D">
              <w:rPr>
                <w:sz w:val="28"/>
              </w:rPr>
              <w:t>1</w:t>
            </w:r>
            <w:r w:rsidR="00BD0F30">
              <w:rPr>
                <w:sz w:val="28"/>
              </w:rPr>
              <w:t>1</w:t>
            </w:r>
            <w:r w:rsidRPr="0095035D">
              <w:rPr>
                <w:sz w:val="28"/>
              </w:rPr>
              <w:t xml:space="preserve">.00 </w:t>
            </w:r>
          </w:p>
          <w:p w:rsidR="0095035D" w:rsidRPr="0095035D" w:rsidRDefault="0095035D" w:rsidP="0095035D">
            <w:pPr>
              <w:jc w:val="center"/>
              <w:rPr>
                <w:sz w:val="28"/>
              </w:rPr>
            </w:pPr>
            <w:r w:rsidRPr="0095035D">
              <w:rPr>
                <w:sz w:val="28"/>
              </w:rPr>
              <w:t>ц/т Эврика</w:t>
            </w:r>
          </w:p>
        </w:tc>
        <w:tc>
          <w:tcPr>
            <w:tcW w:w="3402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«Пионерский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Команды пионерских дружин</w:t>
            </w:r>
          </w:p>
        </w:tc>
        <w:tc>
          <w:tcPr>
            <w:tcW w:w="2409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Совет БРПО</w:t>
            </w:r>
          </w:p>
        </w:tc>
      </w:tr>
      <w:tr w:rsidR="0095035D" w:rsidTr="0095035D">
        <w:tc>
          <w:tcPr>
            <w:tcW w:w="1985" w:type="dxa"/>
            <w:vAlign w:val="center"/>
          </w:tcPr>
          <w:p w:rsid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10.00 </w:t>
            </w:r>
          </w:p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маг. </w:t>
            </w:r>
            <w:proofErr w:type="spellStart"/>
            <w:r>
              <w:rPr>
                <w:sz w:val="28"/>
              </w:rPr>
              <w:t>Евроопт</w:t>
            </w:r>
            <w:proofErr w:type="spellEnd"/>
          </w:p>
        </w:tc>
        <w:tc>
          <w:tcPr>
            <w:tcW w:w="3402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Акция «Чудеса на Рождество»</w:t>
            </w:r>
          </w:p>
        </w:tc>
        <w:tc>
          <w:tcPr>
            <w:tcW w:w="2977" w:type="dxa"/>
            <w:vAlign w:val="center"/>
          </w:tcPr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Городской совет БРПО и актив БРСМ</w:t>
            </w:r>
          </w:p>
        </w:tc>
        <w:tc>
          <w:tcPr>
            <w:tcW w:w="2409" w:type="dxa"/>
            <w:vAlign w:val="center"/>
          </w:tcPr>
          <w:p w:rsid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РК БРСМ </w:t>
            </w:r>
          </w:p>
          <w:p w:rsidR="0095035D" w:rsidRPr="0095035D" w:rsidRDefault="0095035D" w:rsidP="00950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клуб «Лидер»</w:t>
            </w:r>
          </w:p>
        </w:tc>
      </w:tr>
    </w:tbl>
    <w:p w:rsidR="00376EF9" w:rsidRDefault="00376EF9" w:rsidP="00980CEF">
      <w:pPr>
        <w:jc w:val="center"/>
        <w:rPr>
          <w:b/>
          <w:sz w:val="28"/>
        </w:rPr>
      </w:pPr>
    </w:p>
    <w:sectPr w:rsidR="00376EF9" w:rsidSect="00552F3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EF"/>
    <w:rsid w:val="00037E09"/>
    <w:rsid w:val="00047E4C"/>
    <w:rsid w:val="0009302C"/>
    <w:rsid w:val="00131159"/>
    <w:rsid w:val="00150C55"/>
    <w:rsid w:val="00181B43"/>
    <w:rsid w:val="00190C58"/>
    <w:rsid w:val="00210666"/>
    <w:rsid w:val="00264972"/>
    <w:rsid w:val="00341DE0"/>
    <w:rsid w:val="00376EF9"/>
    <w:rsid w:val="00395312"/>
    <w:rsid w:val="00397164"/>
    <w:rsid w:val="003C3830"/>
    <w:rsid w:val="00431CF7"/>
    <w:rsid w:val="00487907"/>
    <w:rsid w:val="004A4E7D"/>
    <w:rsid w:val="004A615F"/>
    <w:rsid w:val="00552F30"/>
    <w:rsid w:val="005B4EEC"/>
    <w:rsid w:val="005E1A61"/>
    <w:rsid w:val="00643315"/>
    <w:rsid w:val="00674F4B"/>
    <w:rsid w:val="006B71DD"/>
    <w:rsid w:val="007C6458"/>
    <w:rsid w:val="007E5880"/>
    <w:rsid w:val="008316B9"/>
    <w:rsid w:val="0090547D"/>
    <w:rsid w:val="0095035D"/>
    <w:rsid w:val="00980CEF"/>
    <w:rsid w:val="009A2258"/>
    <w:rsid w:val="009B318D"/>
    <w:rsid w:val="009D0EE9"/>
    <w:rsid w:val="009D1DB6"/>
    <w:rsid w:val="00A11C7E"/>
    <w:rsid w:val="00A17A3A"/>
    <w:rsid w:val="00A5484B"/>
    <w:rsid w:val="00B158C7"/>
    <w:rsid w:val="00B564D1"/>
    <w:rsid w:val="00BD0F30"/>
    <w:rsid w:val="00BD6BB0"/>
    <w:rsid w:val="00C12441"/>
    <w:rsid w:val="00C87B4F"/>
    <w:rsid w:val="00D225D0"/>
    <w:rsid w:val="00DC6879"/>
    <w:rsid w:val="00E15B74"/>
    <w:rsid w:val="00E34719"/>
    <w:rsid w:val="00E46124"/>
    <w:rsid w:val="00EF1E3D"/>
    <w:rsid w:val="00F0321D"/>
    <w:rsid w:val="00F175F4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EF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B6"/>
    <w:pPr>
      <w:spacing w:line="240" w:lineRule="auto"/>
    </w:pPr>
  </w:style>
  <w:style w:type="table" w:styleId="a4">
    <w:name w:val="Table Grid"/>
    <w:basedOn w:val="a1"/>
    <w:uiPriority w:val="59"/>
    <w:rsid w:val="00980CEF"/>
    <w:pPr>
      <w:spacing w:line="240" w:lineRule="auto"/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80CEF"/>
    <w:pPr>
      <w:spacing w:line="240" w:lineRule="auto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EF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B6"/>
    <w:pPr>
      <w:spacing w:line="240" w:lineRule="auto"/>
    </w:pPr>
  </w:style>
  <w:style w:type="table" w:styleId="a4">
    <w:name w:val="Table Grid"/>
    <w:basedOn w:val="a1"/>
    <w:uiPriority w:val="59"/>
    <w:rsid w:val="00980CEF"/>
    <w:pPr>
      <w:spacing w:line="240" w:lineRule="auto"/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80CEF"/>
    <w:pPr>
      <w:spacing w:line="240" w:lineRule="auto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Эврика</cp:lastModifiedBy>
  <cp:revision>60</cp:revision>
  <cp:lastPrinted>2018-12-07T10:38:00Z</cp:lastPrinted>
  <dcterms:created xsi:type="dcterms:W3CDTF">2017-12-01T10:24:00Z</dcterms:created>
  <dcterms:modified xsi:type="dcterms:W3CDTF">2018-12-11T06:21:00Z</dcterms:modified>
</cp:coreProperties>
</file>